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1AB8D" w14:textId="27BECC3A" w:rsidR="001E2867" w:rsidRDefault="001E2867" w:rsidP="001E2867">
      <w:pPr>
        <w:ind w:right="848"/>
        <w:rPr>
          <w:rFonts w:ascii="Garamond" w:hAnsi="Garamond"/>
          <w:b/>
        </w:rPr>
      </w:pPr>
      <w:bookmarkStart w:id="0" w:name="_GoBack"/>
      <w:bookmarkEnd w:id="0"/>
    </w:p>
    <w:p w14:paraId="00AE4E28" w14:textId="301F430E" w:rsidR="004A05B2" w:rsidRDefault="004A05B2" w:rsidP="001E2867">
      <w:pPr>
        <w:ind w:right="848"/>
        <w:rPr>
          <w:rFonts w:ascii="Garamond" w:hAnsi="Garamond"/>
          <w:b/>
        </w:rPr>
      </w:pPr>
    </w:p>
    <w:p w14:paraId="293C2703" w14:textId="77B3CC8B" w:rsidR="00516F64" w:rsidRDefault="00516F64" w:rsidP="001D7E72">
      <w:pPr>
        <w:spacing w:line="360" w:lineRule="auto"/>
        <w:jc w:val="center"/>
        <w:rPr>
          <w:rFonts w:ascii="Garamond" w:hAnsi="Garamond"/>
          <w:b/>
          <w:sz w:val="36"/>
          <w:szCs w:val="36"/>
        </w:rPr>
      </w:pPr>
      <w:r w:rsidRPr="0036206B">
        <w:rPr>
          <w:rFonts w:ascii="Garamond" w:hAnsi="Garamond"/>
          <w:b/>
          <w:sz w:val="36"/>
          <w:szCs w:val="36"/>
        </w:rPr>
        <w:t>KÉRŐLAP</w:t>
      </w:r>
    </w:p>
    <w:p w14:paraId="62575280" w14:textId="68273AA4" w:rsidR="00516F64" w:rsidRDefault="00516F64" w:rsidP="00516F64">
      <w:pPr>
        <w:rPr>
          <w:rFonts w:ascii="Garamond" w:hAnsi="Garamond"/>
        </w:rPr>
      </w:pPr>
    </w:p>
    <w:p w14:paraId="59817DFB" w14:textId="087209E7" w:rsidR="001D7E72" w:rsidRPr="001D7E72" w:rsidRDefault="000C0C24" w:rsidP="001D7E72">
      <w:pPr>
        <w:spacing w:line="360" w:lineRule="auto"/>
        <w:ind w:right="-2"/>
        <w:jc w:val="center"/>
        <w:rPr>
          <w:rFonts w:ascii="Garamond" w:hAnsi="Garamond"/>
          <w:b/>
        </w:rPr>
      </w:pPr>
      <w:r w:rsidRPr="00F65727">
        <w:rPr>
          <w:rFonts w:ascii="Garamond" w:hAnsi="Garamond"/>
          <w:b/>
        </w:rPr>
        <w:t>Kutató neve:</w:t>
      </w:r>
      <w:r w:rsidR="001E2867">
        <w:rPr>
          <w:rFonts w:ascii="Garamond" w:hAnsi="Garamond"/>
          <w:b/>
        </w:rPr>
        <w:t xml:space="preserve"> __________________</w:t>
      </w:r>
      <w:r w:rsidR="001D7E72">
        <w:rPr>
          <w:rFonts w:ascii="Garamond" w:hAnsi="Garamond"/>
          <w:b/>
        </w:rPr>
        <w:t>________</w:t>
      </w:r>
      <w:r w:rsidR="001E2867">
        <w:rPr>
          <w:rFonts w:ascii="Garamond" w:hAnsi="Garamond"/>
          <w:b/>
        </w:rPr>
        <w:t>__</w:t>
      </w:r>
      <w:r w:rsidR="001D7E72">
        <w:rPr>
          <w:rFonts w:ascii="Garamond" w:hAnsi="Garamond"/>
          <w:b/>
        </w:rPr>
        <w:t>_________</w:t>
      </w:r>
      <w:r w:rsidR="001E2867">
        <w:rPr>
          <w:rFonts w:ascii="Garamond" w:hAnsi="Garamond"/>
          <w:b/>
        </w:rPr>
        <w:t>_________</w:t>
      </w:r>
    </w:p>
    <w:p w14:paraId="041A738D" w14:textId="77777777" w:rsidR="001E2867" w:rsidRPr="0036206B" w:rsidRDefault="001E2867" w:rsidP="00516F64">
      <w:pPr>
        <w:rPr>
          <w:rFonts w:ascii="Garamond" w:hAnsi="Garamond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129"/>
        <w:gridCol w:w="2399"/>
        <w:gridCol w:w="3266"/>
      </w:tblGrid>
      <w:tr w:rsidR="00F65727" w:rsidRPr="0036206B" w14:paraId="1BA5C70D" w14:textId="70309FF9" w:rsidTr="00F65727">
        <w:trPr>
          <w:trHeight w:val="107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04EAC4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129" w:type="dxa"/>
            <w:shd w:val="clear" w:color="auto" w:fill="auto"/>
            <w:vAlign w:val="center"/>
          </w:tcPr>
          <w:p w14:paraId="16AF3B1F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Gyűjtemény neve</w:t>
            </w:r>
          </w:p>
        </w:tc>
        <w:tc>
          <w:tcPr>
            <w:tcW w:w="2399" w:type="dxa"/>
            <w:shd w:val="clear" w:color="auto" w:fill="auto"/>
            <w:vAlign w:val="center"/>
          </w:tcPr>
          <w:p w14:paraId="177316E8" w14:textId="77777777" w:rsidR="00F65727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 xml:space="preserve">A műtárgy </w:t>
            </w:r>
          </w:p>
          <w:p w14:paraId="5B7BC68A" w14:textId="1A89118D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leltári száma</w:t>
            </w:r>
          </w:p>
        </w:tc>
        <w:tc>
          <w:tcPr>
            <w:tcW w:w="3266" w:type="dxa"/>
            <w:vAlign w:val="center"/>
          </w:tcPr>
          <w:p w14:paraId="367C7167" w14:textId="05F6B072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A műtárgy leírása</w:t>
            </w:r>
          </w:p>
        </w:tc>
      </w:tr>
      <w:tr w:rsidR="00F65727" w:rsidRPr="0036206B" w14:paraId="21031CA5" w14:textId="0C6D9F27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D1F518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1.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2EB47C7A" w14:textId="5D7D9522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5D18173B" w14:textId="4ADFA36F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00401425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35517D86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75EFF86D" w14:textId="0562E5D0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F6EBAC3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2.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25FF95FF" w14:textId="6587FEAA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592A123B" w14:textId="5C954488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3E0A3CEC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29CFFB42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6778F596" w14:textId="1531086C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1A5EF8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3.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18B9FCD4" w14:textId="7DFBCD27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3225155A" w14:textId="236450F6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53B0EA59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451B2B34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203D8BD2" w14:textId="0C0120A6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72739B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4.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0FC9BB4E" w14:textId="1EC0C844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49236971" w14:textId="5E695A83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6E90E02D" w14:textId="6D71E462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46F50D2B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1938DF3B" w14:textId="2B50C669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429B733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5.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7F661D67" w14:textId="53E7A958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0B82FE9E" w14:textId="58148C71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3B6EB32A" w14:textId="2D5533C4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20DC1BD7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175161DF" w14:textId="0E696D75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D8A417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6.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31BCF09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6CE26D73" w14:textId="5D3DD744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458DC52B" w14:textId="57D3FA9C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6AD1EE24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1C154E3B" w14:textId="6E9C2B69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246980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7.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17F023E7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729E0492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332242F6" w14:textId="22CCD8F0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446F9CD3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28FDE99D" w14:textId="6D5CEA4A" w:rsidTr="00F6572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66E27B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8.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1E0B799A" w14:textId="7D5CE40C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3944D898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21361C48" w14:textId="6EBA65FA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33E7C090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0524C242" w14:textId="1146C5E2" w:rsidTr="00F65727">
        <w:trPr>
          <w:trHeight w:val="54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FF7F9D0" w14:textId="77777777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9.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73768DE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  <w:p w14:paraId="03BEF15B" w14:textId="12EEAC42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4F3DE854" w14:textId="582C1B30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1506C82B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  <w:tr w:rsidR="00F65727" w:rsidRPr="0036206B" w14:paraId="7E737807" w14:textId="2FF9F4EA" w:rsidTr="00F65727">
        <w:trPr>
          <w:trHeight w:val="54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66EF0DA" w14:textId="3042BACF" w:rsidR="00F65727" w:rsidRPr="00C169DF" w:rsidRDefault="00F65727" w:rsidP="00C169DF">
            <w:pPr>
              <w:jc w:val="center"/>
              <w:rPr>
                <w:rFonts w:ascii="Garamond" w:hAnsi="Garamond"/>
                <w:b/>
              </w:rPr>
            </w:pPr>
            <w:r w:rsidRPr="00C169DF">
              <w:rPr>
                <w:rFonts w:ascii="Garamond" w:hAnsi="Garamond"/>
                <w:b/>
              </w:rPr>
              <w:t>10.</w:t>
            </w:r>
          </w:p>
        </w:tc>
        <w:tc>
          <w:tcPr>
            <w:tcW w:w="3129" w:type="dxa"/>
            <w:shd w:val="clear" w:color="auto" w:fill="auto"/>
            <w:vAlign w:val="center"/>
          </w:tcPr>
          <w:p w14:paraId="591A9AA9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14:paraId="6CAC1976" w14:textId="71135CCB" w:rsidR="00F65727" w:rsidRPr="0036206B" w:rsidRDefault="00F65727" w:rsidP="00682CBC">
            <w:pPr>
              <w:rPr>
                <w:rFonts w:ascii="Garamond" w:hAnsi="Garamond"/>
              </w:rPr>
            </w:pPr>
          </w:p>
        </w:tc>
        <w:tc>
          <w:tcPr>
            <w:tcW w:w="3266" w:type="dxa"/>
            <w:vAlign w:val="center"/>
          </w:tcPr>
          <w:p w14:paraId="2159BC6E" w14:textId="77777777" w:rsidR="00F65727" w:rsidRPr="0036206B" w:rsidRDefault="00F65727" w:rsidP="00682CBC">
            <w:pPr>
              <w:rPr>
                <w:rFonts w:ascii="Garamond" w:hAnsi="Garamond"/>
              </w:rPr>
            </w:pPr>
          </w:p>
        </w:tc>
      </w:tr>
    </w:tbl>
    <w:p w14:paraId="2ED09529" w14:textId="5A62ACEC" w:rsidR="00516F64" w:rsidRPr="0036206B" w:rsidRDefault="00516F64" w:rsidP="00516F64">
      <w:pPr>
        <w:rPr>
          <w:rFonts w:ascii="Garamond" w:hAnsi="Garamond"/>
        </w:rPr>
      </w:pPr>
    </w:p>
    <w:p w14:paraId="12F72009" w14:textId="77777777" w:rsidR="00516F64" w:rsidRPr="0036206B" w:rsidRDefault="00516F64" w:rsidP="00516F64">
      <w:pPr>
        <w:rPr>
          <w:rFonts w:ascii="Garamond" w:hAnsi="Garamond"/>
        </w:rPr>
      </w:pPr>
    </w:p>
    <w:p w14:paraId="2D94C074" w14:textId="7892A409" w:rsidR="00516F64" w:rsidRPr="0036206B" w:rsidRDefault="00516F64" w:rsidP="00A0229B">
      <w:pPr>
        <w:ind w:left="284"/>
        <w:rPr>
          <w:rFonts w:ascii="Garamond" w:hAnsi="Garamond"/>
        </w:rPr>
      </w:pPr>
      <w:r w:rsidRPr="0036206B">
        <w:rPr>
          <w:rFonts w:ascii="Garamond" w:hAnsi="Garamond"/>
        </w:rPr>
        <w:t>A kikért műtárgya(</w:t>
      </w:r>
      <w:proofErr w:type="spellStart"/>
      <w:r w:rsidRPr="0036206B">
        <w:rPr>
          <w:rFonts w:ascii="Garamond" w:hAnsi="Garamond"/>
        </w:rPr>
        <w:t>ka</w:t>
      </w:r>
      <w:proofErr w:type="spellEnd"/>
      <w:r w:rsidRPr="0036206B">
        <w:rPr>
          <w:rFonts w:ascii="Garamond" w:hAnsi="Garamond"/>
        </w:rPr>
        <w:t>)t átvettem.</w:t>
      </w:r>
    </w:p>
    <w:p w14:paraId="3EA7EB0C" w14:textId="77777777" w:rsidR="00516F64" w:rsidRPr="0036206B" w:rsidRDefault="00516F64" w:rsidP="00A0229B">
      <w:pPr>
        <w:ind w:left="284"/>
        <w:rPr>
          <w:rFonts w:ascii="Garamond" w:hAnsi="Garamond"/>
        </w:rPr>
      </w:pPr>
    </w:p>
    <w:p w14:paraId="4AF0FB15" w14:textId="77777777" w:rsidR="00516F64" w:rsidRPr="0036206B" w:rsidRDefault="00516F64" w:rsidP="00A0229B">
      <w:pPr>
        <w:ind w:left="284"/>
        <w:rPr>
          <w:rFonts w:ascii="Garamond" w:hAnsi="Garamond"/>
        </w:rPr>
      </w:pPr>
    </w:p>
    <w:p w14:paraId="19DD38A9" w14:textId="0A8959AF" w:rsidR="00516F64" w:rsidRPr="0036206B" w:rsidRDefault="00516F64" w:rsidP="00A0229B">
      <w:pPr>
        <w:ind w:left="284"/>
        <w:rPr>
          <w:rFonts w:ascii="Garamond" w:hAnsi="Garamond"/>
        </w:rPr>
      </w:pPr>
      <w:r w:rsidRPr="0036206B">
        <w:rPr>
          <w:rFonts w:ascii="Garamond" w:hAnsi="Garamond"/>
        </w:rPr>
        <w:t>Berettyóújfalu, 20 …</w:t>
      </w:r>
      <w:r w:rsidR="007B1837">
        <w:rPr>
          <w:rFonts w:ascii="Garamond" w:hAnsi="Garamond"/>
        </w:rPr>
        <w:t>…</w:t>
      </w:r>
      <w:r w:rsidRPr="0036206B">
        <w:rPr>
          <w:rFonts w:ascii="Garamond" w:hAnsi="Garamond"/>
        </w:rPr>
        <w:t xml:space="preserve">. </w:t>
      </w:r>
      <w:proofErr w:type="gramStart"/>
      <w:r w:rsidRPr="0036206B">
        <w:rPr>
          <w:rFonts w:ascii="Garamond" w:hAnsi="Garamond"/>
        </w:rPr>
        <w:t>év  …</w:t>
      </w:r>
      <w:proofErr w:type="gramEnd"/>
      <w:r w:rsidRPr="0036206B">
        <w:rPr>
          <w:rFonts w:ascii="Garamond" w:hAnsi="Garamond"/>
        </w:rPr>
        <w:t>…………………… hó    ……. nap</w:t>
      </w:r>
    </w:p>
    <w:p w14:paraId="3F094550" w14:textId="2826A7F8" w:rsidR="007B1837" w:rsidRDefault="007B1837" w:rsidP="001D7E72">
      <w:pPr>
        <w:spacing w:line="360" w:lineRule="auto"/>
        <w:ind w:left="284"/>
        <w:rPr>
          <w:rFonts w:ascii="Garamond" w:hAnsi="Garamond"/>
        </w:rPr>
      </w:pPr>
    </w:p>
    <w:p w14:paraId="56D371AD" w14:textId="651AF263" w:rsidR="00516F64" w:rsidRPr="0036206B" w:rsidRDefault="007B1837" w:rsidP="00A0229B">
      <w:pPr>
        <w:tabs>
          <w:tab w:val="left" w:pos="5954"/>
        </w:tabs>
        <w:ind w:left="284"/>
        <w:rPr>
          <w:rFonts w:ascii="Garamond" w:hAnsi="Garamond"/>
        </w:rPr>
      </w:pPr>
      <w:r>
        <w:rPr>
          <w:rFonts w:ascii="Garamond" w:hAnsi="Garamond"/>
        </w:rPr>
        <w:tab/>
      </w:r>
      <w:r w:rsidR="00516F64" w:rsidRPr="0036206B">
        <w:rPr>
          <w:rFonts w:ascii="Garamond" w:hAnsi="Garamond"/>
        </w:rPr>
        <w:t>…………………………………..</w:t>
      </w:r>
    </w:p>
    <w:p w14:paraId="08BCE23A" w14:textId="212FB083" w:rsidR="00516F64" w:rsidRPr="0036206B" w:rsidRDefault="00C169DF" w:rsidP="00A0229B">
      <w:pPr>
        <w:tabs>
          <w:tab w:val="left" w:pos="6946"/>
        </w:tabs>
        <w:ind w:left="284"/>
        <w:rPr>
          <w:rFonts w:ascii="Garamond" w:hAnsi="Garamond"/>
        </w:rPr>
      </w:pPr>
      <w:r>
        <w:rPr>
          <w:rFonts w:ascii="Garamond" w:hAnsi="Garamond"/>
        </w:rPr>
        <w:tab/>
      </w:r>
      <w:r w:rsidR="00516F64" w:rsidRPr="0036206B">
        <w:rPr>
          <w:rFonts w:ascii="Garamond" w:hAnsi="Garamond"/>
        </w:rPr>
        <w:t>kutató aláírása</w:t>
      </w:r>
    </w:p>
    <w:p w14:paraId="513F7F85" w14:textId="77777777" w:rsidR="00516F64" w:rsidRPr="0036206B" w:rsidRDefault="00516F64" w:rsidP="00A0229B">
      <w:pPr>
        <w:ind w:left="284"/>
        <w:rPr>
          <w:rFonts w:ascii="Garamond" w:hAnsi="Garamond"/>
        </w:rPr>
      </w:pPr>
    </w:p>
    <w:p w14:paraId="0C0BF0DA" w14:textId="1F52D7C4" w:rsidR="00516F64" w:rsidRPr="0036206B" w:rsidRDefault="00516F64" w:rsidP="00A0229B">
      <w:pPr>
        <w:ind w:left="284"/>
        <w:rPr>
          <w:rFonts w:ascii="Garamond" w:hAnsi="Garamond"/>
        </w:rPr>
      </w:pPr>
    </w:p>
    <w:p w14:paraId="4123A560" w14:textId="42F766FC" w:rsidR="00516F64" w:rsidRPr="0036206B" w:rsidRDefault="00516F64" w:rsidP="00A0229B">
      <w:pPr>
        <w:ind w:left="284"/>
        <w:rPr>
          <w:rFonts w:ascii="Garamond" w:hAnsi="Garamond"/>
        </w:rPr>
      </w:pPr>
      <w:r w:rsidRPr="0036206B">
        <w:rPr>
          <w:rFonts w:ascii="Garamond" w:hAnsi="Garamond"/>
        </w:rPr>
        <w:t>A kutató által kikért műtárgyakat visszavettem.</w:t>
      </w:r>
    </w:p>
    <w:p w14:paraId="0F8C26F9" w14:textId="77777777" w:rsidR="00516F64" w:rsidRPr="0036206B" w:rsidRDefault="00516F64" w:rsidP="00A0229B">
      <w:pPr>
        <w:ind w:left="284"/>
        <w:rPr>
          <w:rFonts w:ascii="Garamond" w:hAnsi="Garamond"/>
        </w:rPr>
      </w:pPr>
    </w:p>
    <w:p w14:paraId="0EBFE2CC" w14:textId="77777777" w:rsidR="00516F64" w:rsidRPr="0036206B" w:rsidRDefault="00516F64" w:rsidP="00A0229B">
      <w:pPr>
        <w:ind w:left="284"/>
        <w:rPr>
          <w:rFonts w:ascii="Garamond" w:hAnsi="Garamond"/>
        </w:rPr>
      </w:pPr>
    </w:p>
    <w:p w14:paraId="726C5265" w14:textId="086529E4" w:rsidR="00516F64" w:rsidRPr="0036206B" w:rsidRDefault="00516F64" w:rsidP="001D7E72">
      <w:pPr>
        <w:spacing w:line="360" w:lineRule="auto"/>
        <w:ind w:left="284"/>
        <w:rPr>
          <w:rFonts w:ascii="Garamond" w:hAnsi="Garamond"/>
        </w:rPr>
      </w:pPr>
      <w:r w:rsidRPr="0036206B">
        <w:rPr>
          <w:rFonts w:ascii="Garamond" w:hAnsi="Garamond"/>
        </w:rPr>
        <w:t>Berettyóújfalu, 20 …</w:t>
      </w:r>
      <w:r w:rsidR="007B1837">
        <w:rPr>
          <w:rFonts w:ascii="Garamond" w:hAnsi="Garamond"/>
        </w:rPr>
        <w:t>…</w:t>
      </w:r>
      <w:r w:rsidRPr="0036206B">
        <w:rPr>
          <w:rFonts w:ascii="Garamond" w:hAnsi="Garamond"/>
        </w:rPr>
        <w:t xml:space="preserve">. </w:t>
      </w:r>
      <w:proofErr w:type="gramStart"/>
      <w:r w:rsidRPr="0036206B">
        <w:rPr>
          <w:rFonts w:ascii="Garamond" w:hAnsi="Garamond"/>
        </w:rPr>
        <w:t>év  …</w:t>
      </w:r>
      <w:proofErr w:type="gramEnd"/>
      <w:r w:rsidRPr="0036206B">
        <w:rPr>
          <w:rFonts w:ascii="Garamond" w:hAnsi="Garamond"/>
        </w:rPr>
        <w:t>…………………… hó    ……. nap</w:t>
      </w:r>
    </w:p>
    <w:p w14:paraId="40A1E5ED" w14:textId="2BDE91E0" w:rsidR="00516F64" w:rsidRPr="0036206B" w:rsidRDefault="00516F64" w:rsidP="00A0229B">
      <w:pPr>
        <w:ind w:left="284"/>
        <w:rPr>
          <w:rFonts w:ascii="Garamond" w:hAnsi="Garamond"/>
        </w:rPr>
      </w:pPr>
    </w:p>
    <w:p w14:paraId="1DFE8B0B" w14:textId="4051C0B3" w:rsidR="00516F64" w:rsidRPr="0036206B" w:rsidRDefault="007B1837" w:rsidP="00A0229B">
      <w:pPr>
        <w:tabs>
          <w:tab w:val="left" w:pos="5954"/>
        </w:tabs>
        <w:ind w:left="284"/>
        <w:rPr>
          <w:rFonts w:ascii="Garamond" w:hAnsi="Garamond"/>
        </w:rPr>
      </w:pPr>
      <w:r>
        <w:rPr>
          <w:rFonts w:ascii="Garamond" w:hAnsi="Garamond"/>
        </w:rPr>
        <w:tab/>
      </w:r>
      <w:r w:rsidR="00516F64" w:rsidRPr="0036206B">
        <w:rPr>
          <w:rFonts w:ascii="Garamond" w:hAnsi="Garamond"/>
        </w:rPr>
        <w:t>…………………………………..</w:t>
      </w:r>
    </w:p>
    <w:p w14:paraId="40FC74FF" w14:textId="7CFDE7FB" w:rsidR="00210F5D" w:rsidRPr="004A05B2" w:rsidRDefault="0067751C" w:rsidP="004A05B2">
      <w:pPr>
        <w:tabs>
          <w:tab w:val="left" w:pos="6804"/>
        </w:tabs>
        <w:ind w:left="284"/>
        <w:rPr>
          <w:rFonts w:ascii="Garamond" w:hAnsi="Garamond"/>
        </w:rPr>
      </w:pPr>
      <w:r>
        <w:rPr>
          <w:rFonts w:ascii="Garamond" w:hAnsi="Garamond"/>
        </w:rPr>
        <w:tab/>
      </w:r>
      <w:r w:rsidR="00516F64" w:rsidRPr="0036206B">
        <w:rPr>
          <w:rFonts w:ascii="Garamond" w:hAnsi="Garamond"/>
        </w:rPr>
        <w:t xml:space="preserve">gyűjteményfelelős </w:t>
      </w:r>
    </w:p>
    <w:sectPr w:rsidR="00210F5D" w:rsidRPr="004A05B2" w:rsidSect="00280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02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4F559" w14:textId="77777777" w:rsidR="00516F64" w:rsidRDefault="00516F64" w:rsidP="00516F64">
      <w:r>
        <w:separator/>
      </w:r>
    </w:p>
  </w:endnote>
  <w:endnote w:type="continuationSeparator" w:id="0">
    <w:p w14:paraId="40D739C3" w14:textId="77777777" w:rsidR="00516F64" w:rsidRDefault="00516F64" w:rsidP="0051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3FD85" w14:textId="77777777" w:rsidR="0035310E" w:rsidRDefault="0035310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814DF" w14:textId="77777777" w:rsidR="0035310E" w:rsidRDefault="0035310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8D35C" w14:textId="77777777" w:rsidR="0035310E" w:rsidRDefault="0035310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DF6CD" w14:textId="77777777" w:rsidR="00516F64" w:rsidRDefault="00516F64" w:rsidP="00516F64">
      <w:r>
        <w:separator/>
      </w:r>
    </w:p>
  </w:footnote>
  <w:footnote w:type="continuationSeparator" w:id="0">
    <w:p w14:paraId="480C50B2" w14:textId="77777777" w:rsidR="00516F64" w:rsidRDefault="00516F64" w:rsidP="0051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2E10E" w14:textId="77777777" w:rsidR="0035310E" w:rsidRDefault="0035310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5954C" w14:textId="3F907CF0" w:rsidR="00A33E3E" w:rsidRDefault="001D7E72" w:rsidP="00A33E3E">
    <w:pPr>
      <w:pStyle w:val="Cmsor1"/>
      <w:numPr>
        <w:ilvl w:val="0"/>
        <w:numId w:val="0"/>
      </w:numPr>
      <w:ind w:left="1559"/>
      <w:rPr>
        <w:rFonts w:ascii="Garamond" w:hAnsi="Garamond"/>
        <w:b/>
        <w:sz w:val="36"/>
        <w:szCs w:val="36"/>
      </w:rPr>
    </w:pPr>
    <w:r>
      <w:rPr>
        <w:rFonts w:ascii="Garamond" w:hAnsi="Garamond"/>
        <w:b/>
        <w:noProof/>
      </w:rPr>
      <w:drawing>
        <wp:anchor distT="0" distB="0" distL="114300" distR="114300" simplePos="0" relativeHeight="251658240" behindDoc="0" locked="0" layoutInCell="1" allowOverlap="1" wp14:anchorId="2515DD1A" wp14:editId="2833AB49">
          <wp:simplePos x="0" y="0"/>
          <wp:positionH relativeFrom="column">
            <wp:posOffset>-187960</wp:posOffset>
          </wp:positionH>
          <wp:positionV relativeFrom="paragraph">
            <wp:posOffset>-259715</wp:posOffset>
          </wp:positionV>
          <wp:extent cx="1123315" cy="962025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E76" w:rsidRPr="00A0229B">
      <w:rPr>
        <w:rFonts w:ascii="Garamond" w:hAnsi="Garamond"/>
        <w:b/>
        <w:sz w:val="36"/>
        <w:szCs w:val="36"/>
      </w:rPr>
      <w:t>Bihari Múzeum</w:t>
    </w:r>
    <w:r w:rsidR="00A33E3E">
      <w:rPr>
        <w:rFonts w:ascii="Garamond" w:hAnsi="Garamond"/>
        <w:b/>
        <w:sz w:val="36"/>
        <w:szCs w:val="36"/>
      </w:rPr>
      <w:t xml:space="preserve"> </w:t>
    </w:r>
  </w:p>
  <w:p w14:paraId="5225F6C3" w14:textId="6ECA1721" w:rsidR="00111209" w:rsidRPr="008B0E76" w:rsidRDefault="008B0E76" w:rsidP="00A33E3E">
    <w:pPr>
      <w:pStyle w:val="Cmsor1"/>
      <w:numPr>
        <w:ilvl w:val="0"/>
        <w:numId w:val="0"/>
      </w:numPr>
      <w:ind w:left="1559"/>
      <w:rPr>
        <w:rFonts w:ascii="Garamond" w:hAnsi="Garamond"/>
        <w:sz w:val="20"/>
      </w:rPr>
    </w:pPr>
    <w:r w:rsidRPr="008B0E76">
      <w:rPr>
        <w:rFonts w:ascii="Garamond" w:hAnsi="Garamond"/>
        <w:sz w:val="20"/>
      </w:rPr>
      <w:t xml:space="preserve">Kutatási Szabályzat </w:t>
    </w:r>
    <w:r w:rsidR="0035310E">
      <w:rPr>
        <w:rFonts w:ascii="Garamond" w:hAnsi="Garamond"/>
        <w:sz w:val="20"/>
      </w:rPr>
      <w:t>4</w:t>
    </w:r>
    <w:r w:rsidRPr="008B0E76">
      <w:rPr>
        <w:rFonts w:ascii="Garamond" w:hAnsi="Garamond"/>
        <w:sz w:val="20"/>
      </w:rPr>
      <w:t>. sz. melléklet</w:t>
    </w:r>
  </w:p>
  <w:p w14:paraId="54C9D496" w14:textId="694EC513" w:rsidR="001D7E72" w:rsidRDefault="002A33CD" w:rsidP="001D7E72">
    <w:pPr>
      <w:jc w:val="right"/>
    </w:pPr>
    <w:r>
      <w:tab/>
    </w:r>
    <w:r>
      <w:tab/>
    </w:r>
    <w:r>
      <w:tab/>
    </w:r>
    <w:r>
      <w:tab/>
    </w:r>
    <w:r w:rsidR="001D7E72">
      <w:t xml:space="preserve">Látogatói jegy </w:t>
    </w:r>
    <w:proofErr w:type="gramStart"/>
    <w:r w:rsidR="001D7E72">
      <w:t>sorszáma:.................</w:t>
    </w:r>
    <w:proofErr w:type="gramEnd"/>
    <w:r w:rsidR="001D7E72">
      <w:t>/ 20.….</w:t>
    </w:r>
  </w:p>
  <w:p w14:paraId="157884FD" w14:textId="5DED6704" w:rsidR="00516F64" w:rsidRDefault="00516F64" w:rsidP="002A33CD">
    <w:pPr>
      <w:ind w:left="1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A7C25" w14:textId="77777777" w:rsidR="0035310E" w:rsidRDefault="0035310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64"/>
    <w:rsid w:val="000C0C24"/>
    <w:rsid w:val="001D7E72"/>
    <w:rsid w:val="001E2867"/>
    <w:rsid w:val="00210F5D"/>
    <w:rsid w:val="0026355D"/>
    <w:rsid w:val="00280FBE"/>
    <w:rsid w:val="002A33CD"/>
    <w:rsid w:val="00316DEF"/>
    <w:rsid w:val="0035310E"/>
    <w:rsid w:val="0039680B"/>
    <w:rsid w:val="004A05B2"/>
    <w:rsid w:val="00516F64"/>
    <w:rsid w:val="0067751C"/>
    <w:rsid w:val="007B1837"/>
    <w:rsid w:val="008B0E76"/>
    <w:rsid w:val="00A01731"/>
    <w:rsid w:val="00A0229B"/>
    <w:rsid w:val="00A33E3E"/>
    <w:rsid w:val="00AE3DA8"/>
    <w:rsid w:val="00B71E18"/>
    <w:rsid w:val="00C169DF"/>
    <w:rsid w:val="00E644B0"/>
    <w:rsid w:val="00EC3BF8"/>
    <w:rsid w:val="00F6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ACF42"/>
  <w15:chartTrackingRefBased/>
  <w15:docId w15:val="{3B7C92BF-27C9-4FE1-8ACF-7E0A7E26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16F64"/>
    <w:pPr>
      <w:spacing w:after="0" w:line="240" w:lineRule="auto"/>
    </w:pPr>
    <w:rPr>
      <w:rFonts w:ascii="Times New Roman" w:eastAsia="Times New Roman" w:hAnsi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516F64"/>
    <w:pPr>
      <w:keepNext/>
      <w:widowControl w:val="0"/>
      <w:numPr>
        <w:numId w:val="1"/>
      </w:numPr>
      <w:suppressAutoHyphens/>
      <w:outlineLvl w:val="0"/>
    </w:pPr>
    <w:rPr>
      <w:rFonts w:ascii="Thorndale" w:eastAsia="HG Mincho Light J" w:hAnsi="Thorndale"/>
      <w:color w:val="00000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16F64"/>
    <w:rPr>
      <w:rFonts w:ascii="Thorndale" w:eastAsia="HG Mincho Light J" w:hAnsi="Thorndale"/>
      <w:color w:val="000000"/>
      <w:szCs w:val="20"/>
      <w:lang w:eastAsia="hu-HU"/>
    </w:rPr>
  </w:style>
  <w:style w:type="paragraph" w:styleId="lfej">
    <w:name w:val="header"/>
    <w:basedOn w:val="Norml"/>
    <w:link w:val="lfejChar"/>
    <w:rsid w:val="00516F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16F64"/>
    <w:rPr>
      <w:rFonts w:ascii="Times New Roman" w:eastAsia="Times New Roman" w:hAnsi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516F6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16F64"/>
    <w:rPr>
      <w:rFonts w:ascii="Times New Roman" w:eastAsia="Times New Roman" w:hAnsi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968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9680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9680B"/>
    <w:rPr>
      <w:rFonts w:ascii="Times New Roman" w:eastAsia="Times New Roman" w:hAnsi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68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680B"/>
    <w:rPr>
      <w:rFonts w:ascii="Times New Roman" w:eastAsia="Times New Roman" w:hAnsi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680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680B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39"/>
    <w:rsid w:val="000C0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 Péter</dc:creator>
  <cp:keywords/>
  <dc:description/>
  <cp:lastModifiedBy>Petra</cp:lastModifiedBy>
  <cp:revision>2</cp:revision>
  <dcterms:created xsi:type="dcterms:W3CDTF">2026-03-10T10:34:00Z</dcterms:created>
  <dcterms:modified xsi:type="dcterms:W3CDTF">2026-03-10T10:34:00Z</dcterms:modified>
</cp:coreProperties>
</file>